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7393"/>
        <w:gridCol w:w="7393"/>
      </w:tblGrid>
      <w:tr w:rsidR="007274B9" w:rsidTr="00B26BEB">
        <w:tc>
          <w:tcPr>
            <w:tcW w:w="2500" w:type="pct"/>
          </w:tcPr>
          <w:p w:rsidR="007274B9" w:rsidRPr="00B26BEB" w:rsidRDefault="007274B9" w:rsidP="00B26BE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274B9" w:rsidRPr="00051210" w:rsidRDefault="007274B9" w:rsidP="00B26BEB">
            <w:pPr>
              <w:pStyle w:val="ConsPlusNormal"/>
              <w:ind w:left="3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74B9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B9" w:rsidRPr="00933478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spellStart"/>
      <w:r w:rsidR="00127C14">
        <w:rPr>
          <w:rFonts w:ascii="Times New Roman" w:hAnsi="Times New Roman" w:cs="Times New Roman"/>
          <w:sz w:val="24"/>
          <w:szCs w:val="24"/>
          <w:u w:val="single"/>
        </w:rPr>
        <w:t>Вальде</w:t>
      </w:r>
      <w:proofErr w:type="spellEnd"/>
      <w:r w:rsidR="00127C14">
        <w:rPr>
          <w:rFonts w:ascii="Times New Roman" w:hAnsi="Times New Roman" w:cs="Times New Roman"/>
          <w:sz w:val="24"/>
          <w:szCs w:val="24"/>
          <w:u w:val="single"/>
        </w:rPr>
        <w:t xml:space="preserve"> Максима Александровича</w:t>
      </w:r>
      <w:r w:rsidRPr="00933478">
        <w:rPr>
          <w:rFonts w:ascii="Times New Roman" w:hAnsi="Times New Roman" w:cs="Times New Roman"/>
          <w:sz w:val="24"/>
          <w:szCs w:val="24"/>
        </w:rPr>
        <w:t xml:space="preserve">, его супруги 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7274B9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71"/>
        <w:gridCol w:w="4167"/>
        <w:gridCol w:w="1842"/>
        <w:gridCol w:w="1962"/>
        <w:gridCol w:w="1016"/>
        <w:gridCol w:w="1484"/>
        <w:gridCol w:w="1678"/>
      </w:tblGrid>
      <w:tr w:rsidR="006F2003" w:rsidRPr="00933478" w:rsidTr="006F2003">
        <w:trPr>
          <w:tblCellSpacing w:w="0" w:type="dxa"/>
        </w:trPr>
        <w:tc>
          <w:tcPr>
            <w:tcW w:w="2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4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6F2003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Общая сумма декларированного годового дохода за 20</w:t>
            </w:r>
            <w:r w:rsidR="006F2003">
              <w:rPr>
                <w:rFonts w:ascii="Times New Roman" w:hAnsi="Times New Roman"/>
                <w:b/>
                <w:bCs/>
              </w:rPr>
              <w:t>20</w:t>
            </w:r>
            <w:r w:rsidRPr="00942D0F">
              <w:rPr>
                <w:rFonts w:ascii="Times New Roman" w:hAnsi="Times New Roman"/>
                <w:b/>
                <w:bCs/>
              </w:rPr>
              <w:t>г. (руб.)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объектов недвижимого имуще</w:t>
            </w:r>
            <w:r>
              <w:rPr>
                <w:rFonts w:ascii="Times New Roman" w:hAnsi="Times New Roman"/>
                <w:b/>
                <w:bCs/>
              </w:rPr>
              <w:t xml:space="preserve">ства, </w:t>
            </w:r>
            <w:r w:rsidRPr="00942D0F">
              <w:rPr>
                <w:rFonts w:ascii="Times New Roman" w:hAnsi="Times New Roman"/>
                <w:b/>
                <w:bCs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ascii="Times New Roman" w:hAnsi="Times New Roman"/>
                <w:b/>
                <w:bCs/>
              </w:rPr>
              <w:br/>
              <w:t>(вид, марка)</w:t>
            </w:r>
          </w:p>
        </w:tc>
      </w:tr>
      <w:tr w:rsidR="006F2003" w:rsidRPr="00933478" w:rsidTr="006F2003">
        <w:trPr>
          <w:tblCellSpacing w:w="0" w:type="dxa"/>
        </w:trPr>
        <w:tc>
          <w:tcPr>
            <w:tcW w:w="2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Вид объектов недвижимости и форма владения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Default="007274B9" w:rsidP="004A4C3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Площадь</w:t>
            </w:r>
          </w:p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(кв</w:t>
            </w:r>
            <w:proofErr w:type="gramStart"/>
            <w:r w:rsidRPr="00942D0F">
              <w:rPr>
                <w:rFonts w:ascii="Times New Roman" w:hAnsi="Times New Roman"/>
                <w:b/>
                <w:bCs/>
              </w:rPr>
              <w:t>.м</w:t>
            </w:r>
            <w:proofErr w:type="gramEnd"/>
            <w:r w:rsidRPr="00942D0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03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6A" w:rsidRDefault="003A586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185" w:rsidRPr="00933478" w:rsidRDefault="003A586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5DF" w:rsidRDefault="007274B9" w:rsidP="007A65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Депутат, </w:t>
            </w:r>
          </w:p>
          <w:p w:rsidR="007274B9" w:rsidRPr="00933478" w:rsidRDefault="003A586A" w:rsidP="007A65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  <w:r w:rsidR="007A65DF">
              <w:rPr>
                <w:rFonts w:ascii="Times New Roman" w:hAnsi="Times New Roman"/>
                <w:sz w:val="24"/>
                <w:szCs w:val="24"/>
              </w:rPr>
              <w:t xml:space="preserve"> ООО «КОМФОРТ РСО»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Pr="00933478" w:rsidRDefault="003A586A" w:rsidP="004A4C3B">
            <w:pPr>
              <w:pStyle w:val="a3"/>
              <w:ind w:firstLine="0"/>
              <w:jc w:val="center"/>
            </w:pPr>
            <w:r>
              <w:t>912705,25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5DF" w:rsidRPr="00933478" w:rsidRDefault="007274B9" w:rsidP="007A65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51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5DF">
              <w:rPr>
                <w:rFonts w:ascii="Times New Roman" w:hAnsi="Times New Roman"/>
                <w:sz w:val="24"/>
                <w:szCs w:val="24"/>
              </w:rPr>
              <w:t>по договору найма</w:t>
            </w:r>
            <w:r w:rsidR="003A58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2003" w:rsidRPr="00933478" w:rsidRDefault="003A586A" w:rsidP="00251C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(1/3)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Default="003A586A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27C1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F2003" w:rsidRDefault="006F2003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003" w:rsidRPr="00933478" w:rsidRDefault="003A586A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003" w:rsidRDefault="007274B9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2003" w:rsidRPr="006F2003" w:rsidRDefault="006F2003" w:rsidP="006F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003" w:rsidRPr="006F2003" w:rsidRDefault="006F2003" w:rsidP="006F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4B9" w:rsidRPr="006F2003" w:rsidRDefault="007274B9" w:rsidP="006F20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6A" w:rsidRDefault="003A58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CROWN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74B9" w:rsidRPr="003A586A" w:rsidRDefault="003A58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315192.</w:t>
            </w:r>
          </w:p>
        </w:tc>
      </w:tr>
      <w:tr w:rsidR="007F1185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7A65D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6F20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3A586A" w:rsidP="004A4C3B">
            <w:pPr>
              <w:pStyle w:val="a3"/>
              <w:ind w:firstLine="0"/>
              <w:jc w:val="center"/>
            </w:pPr>
            <w:r>
              <w:t>660744,06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5DF" w:rsidRDefault="007A65DF" w:rsidP="007A65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по договору найма,</w:t>
            </w:r>
          </w:p>
          <w:p w:rsidR="007F1185" w:rsidRPr="00933478" w:rsidRDefault="007A65DF" w:rsidP="007A65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 (1/3)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3A586A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27C1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1185" w:rsidRDefault="007F1185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5DF" w:rsidRPr="00933478" w:rsidRDefault="003A586A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85" w:rsidRPr="007A65DF" w:rsidRDefault="007A65DF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1185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Pr="007F1185" w:rsidRDefault="003A586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6F20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127C14" w:rsidP="004A4C3B">
            <w:pPr>
              <w:pStyle w:val="a3"/>
              <w:ind w:firstLine="0"/>
              <w:jc w:val="center"/>
            </w:pPr>
            <w:r>
              <w:t>0,00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A65DF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по договору найма</w:t>
            </w:r>
            <w:r w:rsidR="003A58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586A" w:rsidRDefault="003A586A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(1/3)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3A586A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27C1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1185" w:rsidRDefault="007F1185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933478" w:rsidRDefault="003A586A" w:rsidP="003A58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85" w:rsidRPr="00933478" w:rsidRDefault="00127C14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F1185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</w:tbl>
    <w:p w:rsidR="007274B9" w:rsidRDefault="007274B9" w:rsidP="001D79DF"/>
    <w:sectPr w:rsidR="007274B9" w:rsidSect="001D79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63"/>
    <w:rsid w:val="0004618C"/>
    <w:rsid w:val="00051210"/>
    <w:rsid w:val="00104BD7"/>
    <w:rsid w:val="00127C14"/>
    <w:rsid w:val="001663D7"/>
    <w:rsid w:val="00197C13"/>
    <w:rsid w:val="001B09E5"/>
    <w:rsid w:val="001D79DF"/>
    <w:rsid w:val="00222BB5"/>
    <w:rsid w:val="00246A04"/>
    <w:rsid w:val="00251C03"/>
    <w:rsid w:val="00286E46"/>
    <w:rsid w:val="00287863"/>
    <w:rsid w:val="002A7627"/>
    <w:rsid w:val="003532AB"/>
    <w:rsid w:val="003535D8"/>
    <w:rsid w:val="0035693E"/>
    <w:rsid w:val="00363FD5"/>
    <w:rsid w:val="003871A0"/>
    <w:rsid w:val="003A586A"/>
    <w:rsid w:val="003C65B8"/>
    <w:rsid w:val="003D6A8A"/>
    <w:rsid w:val="004665DF"/>
    <w:rsid w:val="004A4C3B"/>
    <w:rsid w:val="005907C4"/>
    <w:rsid w:val="005C7AE3"/>
    <w:rsid w:val="006F2003"/>
    <w:rsid w:val="007274B9"/>
    <w:rsid w:val="00736CA4"/>
    <w:rsid w:val="00737894"/>
    <w:rsid w:val="00751E96"/>
    <w:rsid w:val="00771B38"/>
    <w:rsid w:val="007A09DE"/>
    <w:rsid w:val="007A65DF"/>
    <w:rsid w:val="007F1185"/>
    <w:rsid w:val="008775B8"/>
    <w:rsid w:val="00932416"/>
    <w:rsid w:val="00933478"/>
    <w:rsid w:val="00935C2A"/>
    <w:rsid w:val="00942D0F"/>
    <w:rsid w:val="00983180"/>
    <w:rsid w:val="009F6761"/>
    <w:rsid w:val="00A65304"/>
    <w:rsid w:val="00A7251B"/>
    <w:rsid w:val="00A9317E"/>
    <w:rsid w:val="00B26BEB"/>
    <w:rsid w:val="00C35977"/>
    <w:rsid w:val="00C42FBE"/>
    <w:rsid w:val="00C56042"/>
    <w:rsid w:val="00CB40FB"/>
    <w:rsid w:val="00CF3B56"/>
    <w:rsid w:val="00D571D5"/>
    <w:rsid w:val="00D93B54"/>
    <w:rsid w:val="00E02C97"/>
    <w:rsid w:val="00E64EB8"/>
    <w:rsid w:val="00E74B23"/>
    <w:rsid w:val="00EC7E61"/>
    <w:rsid w:val="00EE0D5D"/>
    <w:rsid w:val="00EE19A0"/>
    <w:rsid w:val="00F01AF3"/>
    <w:rsid w:val="00F5269E"/>
    <w:rsid w:val="00F837E6"/>
    <w:rsid w:val="00FA5145"/>
    <w:rsid w:val="00FA6F64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86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8786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87863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287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adws</cp:lastModifiedBy>
  <cp:revision>28</cp:revision>
  <dcterms:created xsi:type="dcterms:W3CDTF">2016-04-27T05:54:00Z</dcterms:created>
  <dcterms:modified xsi:type="dcterms:W3CDTF">2021-04-05T00:43:00Z</dcterms:modified>
</cp:coreProperties>
</file>